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Ind w:w="-561" w:type="dxa"/>
        <w:tblLook w:val="01E0"/>
      </w:tblPr>
      <w:tblGrid>
        <w:gridCol w:w="600"/>
        <w:gridCol w:w="2069"/>
        <w:gridCol w:w="7001"/>
      </w:tblGrid>
      <w:tr w:rsidR="00AE7685">
        <w:tc>
          <w:tcPr>
            <w:tcW w:w="579" w:type="dxa"/>
            <w:tcMar>
              <w:left w:w="0" w:type="dxa"/>
              <w:right w:w="0" w:type="dxa"/>
            </w:tcMar>
          </w:tcPr>
          <w:p w:rsidR="00AE7685" w:rsidRDefault="00AE7685" w:rsidP="00375937">
            <w:pPr>
              <w:pStyle w:val="Encabezado"/>
              <w:tabs>
                <w:tab w:val="clear" w:pos="4252"/>
                <w:tab w:val="clear" w:pos="8504"/>
                <w:tab w:val="left" w:pos="3263"/>
              </w:tabs>
            </w:pPr>
            <w:r>
              <w:rPr>
                <w:noProof/>
                <w:lang w:eastAsia="es-ES_tradnl"/>
              </w:rPr>
              <w:pict>
                <v:rect id="_x0000_s1027" style="position:absolute;margin-left:28.05pt;margin-top:11.25pt;width:7.15pt;height:7.8pt;z-index:251657216" strokecolor="white"/>
              </w:pict>
            </w:r>
            <w:r w:rsidR="00D96EEB">
              <w:rPr>
                <w:rFonts w:ascii="Eras Demi ITC" w:hAnsi="Eras Demi ITC"/>
                <w:noProof/>
                <w:sz w:val="32"/>
                <w:lang w:val="es-ES"/>
              </w:rPr>
              <w:drawing>
                <wp:inline distT="0" distB="0" distL="0" distR="0">
                  <wp:extent cx="352425" cy="590550"/>
                  <wp:effectExtent l="19050" t="0" r="9525" b="0"/>
                  <wp:docPr id="1" name="Imagen 1" descr="LogoJunt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Junt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Mar>
              <w:left w:w="57" w:type="dxa"/>
              <w:right w:w="85" w:type="dxa"/>
            </w:tcMar>
          </w:tcPr>
          <w:p w:rsidR="00AE7685" w:rsidRDefault="00AE7685" w:rsidP="00375937">
            <w:pPr>
              <w:pStyle w:val="Ttulo1"/>
              <w:spacing w:line="192" w:lineRule="auto"/>
              <w:rPr>
                <w:sz w:val="20"/>
              </w:rPr>
            </w:pPr>
          </w:p>
          <w:p w:rsidR="00AE7685" w:rsidRDefault="00AE7685" w:rsidP="00375937">
            <w:pPr>
              <w:pStyle w:val="Ttulo1"/>
              <w:spacing w:line="192" w:lineRule="auto"/>
              <w:rPr>
                <w:szCs w:val="28"/>
              </w:rPr>
            </w:pPr>
          </w:p>
          <w:p w:rsidR="00AE7685" w:rsidRDefault="00AE7685" w:rsidP="00375937">
            <w:pPr>
              <w:pStyle w:val="Ttulo1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Junta de</w:t>
            </w:r>
          </w:p>
          <w:p w:rsidR="00AE7685" w:rsidRDefault="00AE7685" w:rsidP="00375937">
            <w:pPr>
              <w:spacing w:line="192" w:lineRule="auto"/>
              <w:rPr>
                <w:rFonts w:ascii="Eras Demi ITC" w:hAnsi="Eras Demi ITC"/>
                <w:sz w:val="26"/>
                <w:szCs w:val="26"/>
              </w:rPr>
            </w:pPr>
            <w:r>
              <w:rPr>
                <w:rFonts w:ascii="Eras Demi ITC" w:hAnsi="Eras Demi ITC"/>
                <w:sz w:val="28"/>
                <w:szCs w:val="28"/>
              </w:rPr>
              <w:t>Castilla y León</w:t>
            </w:r>
          </w:p>
        </w:tc>
        <w:tc>
          <w:tcPr>
            <w:tcW w:w="7019" w:type="dxa"/>
          </w:tcPr>
          <w:p w:rsidR="00AE7685" w:rsidRDefault="00D96EEB" w:rsidP="00375937">
            <w:pPr>
              <w:pStyle w:val="Encabezado"/>
              <w:tabs>
                <w:tab w:val="clear" w:pos="4252"/>
                <w:tab w:val="clear" w:pos="8504"/>
                <w:tab w:val="left" w:pos="3263"/>
              </w:tabs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3493135</wp:posOffset>
                  </wp:positionH>
                  <wp:positionV relativeFrom="paragraph">
                    <wp:posOffset>-313690</wp:posOffset>
                  </wp:positionV>
                  <wp:extent cx="806450" cy="751205"/>
                  <wp:effectExtent l="19050" t="0" r="0" b="0"/>
                  <wp:wrapSquare wrapText="bothSides"/>
                  <wp:docPr id="4" name="Imagen 4" descr="PALOMA 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OMA 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7685">
        <w:tc>
          <w:tcPr>
            <w:tcW w:w="579" w:type="dxa"/>
            <w:tcMar>
              <w:top w:w="85" w:type="dxa"/>
              <w:left w:w="0" w:type="dxa"/>
              <w:bottom w:w="57" w:type="dxa"/>
              <w:right w:w="0" w:type="dxa"/>
            </w:tcMar>
          </w:tcPr>
          <w:p w:rsidR="00AE7685" w:rsidRDefault="00AE7685" w:rsidP="00375937">
            <w:pPr>
              <w:pStyle w:val="Encabezado"/>
              <w:tabs>
                <w:tab w:val="clear" w:pos="4252"/>
                <w:tab w:val="clear" w:pos="8504"/>
                <w:tab w:val="left" w:pos="3263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72" w:type="dxa"/>
            <w:tcMar>
              <w:top w:w="85" w:type="dxa"/>
              <w:left w:w="85" w:type="dxa"/>
              <w:bottom w:w="57" w:type="dxa"/>
              <w:right w:w="57" w:type="dxa"/>
            </w:tcMar>
            <w:vAlign w:val="center"/>
          </w:tcPr>
          <w:p w:rsidR="00AE7685" w:rsidRDefault="00AE7685" w:rsidP="00375937">
            <w:pPr>
              <w:pStyle w:val="Ttulo1"/>
              <w:rPr>
                <w:sz w:val="17"/>
                <w:szCs w:val="17"/>
              </w:rPr>
            </w:pPr>
            <w:r>
              <w:rPr>
                <w:rFonts w:ascii="Trebuchet MS" w:hAnsi="Trebuchet MS" w:cs="Arial"/>
                <w:sz w:val="17"/>
                <w:szCs w:val="17"/>
              </w:rPr>
              <w:t>Consejería de Educación</w:t>
            </w:r>
          </w:p>
        </w:tc>
        <w:tc>
          <w:tcPr>
            <w:tcW w:w="7019" w:type="dxa"/>
            <w:tcMar>
              <w:top w:w="85" w:type="dxa"/>
              <w:bottom w:w="57" w:type="dxa"/>
              <w:right w:w="28" w:type="dxa"/>
            </w:tcMar>
            <w:vAlign w:val="center"/>
          </w:tcPr>
          <w:p w:rsidR="00AE7685" w:rsidRDefault="00AE7685" w:rsidP="00375937">
            <w:pPr>
              <w:pStyle w:val="Ttulo1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C.E.I.P.  P. TIERNO GALVÁN</w:t>
            </w:r>
          </w:p>
        </w:tc>
      </w:tr>
    </w:tbl>
    <w:p w:rsidR="006609D6" w:rsidRDefault="006609D6" w:rsidP="00AE7685"/>
    <w:p w:rsidR="00D96EEB" w:rsidRPr="00D96EEB" w:rsidRDefault="00D96EEB" w:rsidP="00D96EEB">
      <w:pPr>
        <w:shd w:val="clear" w:color="auto" w:fill="FFFFFF"/>
        <w:spacing w:line="276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D96EEB">
        <w:rPr>
          <w:rFonts w:ascii="Trebuchet MS" w:hAnsi="Trebuchet MS" w:cstheme="minorHAnsi"/>
          <w:b/>
          <w:sz w:val="24"/>
          <w:szCs w:val="24"/>
        </w:rPr>
        <w:t>ANEXO I</w:t>
      </w:r>
    </w:p>
    <w:p w:rsidR="00D96EEB" w:rsidRPr="00D96EEB" w:rsidRDefault="00D96EEB" w:rsidP="00D96EEB">
      <w:pPr>
        <w:shd w:val="clear" w:color="auto" w:fill="FFFFFF"/>
        <w:spacing w:line="276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276" w:lineRule="auto"/>
        <w:jc w:val="center"/>
        <w:rPr>
          <w:rFonts w:ascii="Trebuchet MS" w:hAnsi="Trebuchet MS" w:cs="Calibri"/>
          <w:b/>
          <w:sz w:val="24"/>
          <w:szCs w:val="24"/>
        </w:rPr>
      </w:pPr>
      <w:r w:rsidRPr="00D96EEB">
        <w:rPr>
          <w:rFonts w:ascii="Trebuchet MS" w:hAnsi="Trebuchet MS"/>
          <w:b/>
          <w:sz w:val="24"/>
          <w:szCs w:val="24"/>
        </w:rPr>
        <w:t>DECLARACIÓN RESPONSABLE</w:t>
      </w:r>
    </w:p>
    <w:p w:rsidR="00D96EEB" w:rsidRPr="00D96EEB" w:rsidRDefault="00D96EEB" w:rsidP="00D96EEB">
      <w:pPr>
        <w:shd w:val="clear" w:color="auto" w:fill="FFFFFF"/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D96EEB">
        <w:rPr>
          <w:rFonts w:ascii="Trebuchet MS" w:hAnsi="Trebuchet MS"/>
          <w:b/>
          <w:sz w:val="24"/>
          <w:szCs w:val="24"/>
        </w:rPr>
        <w:t>(a cumplimentar por el PADRE, MADRE O TUTOR)</w:t>
      </w:r>
    </w:p>
    <w:p w:rsidR="00D96EEB" w:rsidRPr="00D96EEB" w:rsidRDefault="00D96EEB" w:rsidP="00D96EEB">
      <w:pPr>
        <w:shd w:val="clear" w:color="auto" w:fill="FFFFFF"/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:rsid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>D./Dña _</w:t>
      </w:r>
      <w:r>
        <w:rPr>
          <w:rFonts w:ascii="Trebuchet MS" w:hAnsi="Trebuchet MS"/>
          <w:sz w:val="24"/>
          <w:szCs w:val="24"/>
        </w:rPr>
        <w:t>____________________________</w:t>
      </w:r>
      <w:r w:rsidRPr="00D96EEB">
        <w:rPr>
          <w:rFonts w:ascii="Trebuchet MS" w:hAnsi="Trebuchet MS"/>
          <w:sz w:val="24"/>
          <w:szCs w:val="24"/>
        </w:rPr>
        <w:t xml:space="preserve">____________, con D.N.I. ______________, y con domicilio en </w:t>
      </w:r>
      <w:r>
        <w:rPr>
          <w:rFonts w:ascii="Trebuchet MS" w:hAnsi="Trebuchet MS"/>
          <w:sz w:val="24"/>
          <w:szCs w:val="24"/>
        </w:rPr>
        <w:t>___________________</w:t>
      </w:r>
      <w:r w:rsidRPr="00D96EEB">
        <w:rPr>
          <w:rFonts w:ascii="Trebuchet MS" w:hAnsi="Trebuchet MS"/>
          <w:sz w:val="24"/>
          <w:szCs w:val="24"/>
        </w:rPr>
        <w:t>____</w:t>
      </w:r>
      <w:r>
        <w:rPr>
          <w:rFonts w:ascii="Trebuchet MS" w:hAnsi="Trebuchet MS"/>
          <w:sz w:val="24"/>
          <w:szCs w:val="24"/>
        </w:rPr>
        <w:t xml:space="preserve"> </w:t>
      </w:r>
      <w:r w:rsidRPr="00D96EEB">
        <w:rPr>
          <w:rFonts w:ascii="Trebuchet MS" w:hAnsi="Trebuchet MS"/>
          <w:sz w:val="24"/>
          <w:szCs w:val="24"/>
        </w:rPr>
        <w:t>Po</w:t>
      </w:r>
      <w:r>
        <w:rPr>
          <w:rFonts w:ascii="Trebuchet MS" w:hAnsi="Trebuchet MS"/>
          <w:sz w:val="24"/>
          <w:szCs w:val="24"/>
        </w:rPr>
        <w:t>blación________________________</w:t>
      </w:r>
      <w:r w:rsidRPr="00D96EEB">
        <w:rPr>
          <w:rFonts w:ascii="Trebuchet MS" w:hAnsi="Trebuchet MS"/>
          <w:sz w:val="24"/>
          <w:szCs w:val="24"/>
        </w:rPr>
        <w:t>_ Pr</w:t>
      </w:r>
      <w:r>
        <w:rPr>
          <w:rFonts w:ascii="Trebuchet MS" w:hAnsi="Trebuchet MS"/>
          <w:sz w:val="24"/>
          <w:szCs w:val="24"/>
        </w:rPr>
        <w:t>ovincia de ___________C.P. ____</w:t>
      </w:r>
      <w:r w:rsidRPr="00D96EEB">
        <w:rPr>
          <w:rFonts w:ascii="Trebuchet MS" w:hAnsi="Trebuchet MS"/>
          <w:sz w:val="24"/>
          <w:szCs w:val="24"/>
        </w:rPr>
        <w:t>____y teléfono______________,  como padre / madre / tutor legal, del alumno/a</w:t>
      </w:r>
      <w:r>
        <w:rPr>
          <w:rFonts w:ascii="Trebuchet MS" w:hAnsi="Trebuchet MS"/>
          <w:sz w:val="24"/>
          <w:szCs w:val="24"/>
        </w:rPr>
        <w:t>:</w:t>
      </w:r>
    </w:p>
    <w:p w:rsid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 xml:space="preserve">  _____________________________</w:t>
      </w:r>
      <w:r>
        <w:rPr>
          <w:rFonts w:ascii="Trebuchet MS" w:hAnsi="Trebuchet MS"/>
          <w:sz w:val="24"/>
          <w:szCs w:val="24"/>
        </w:rPr>
        <w:t>__________________________</w:t>
      </w:r>
      <w:r w:rsidRPr="00D96EEB">
        <w:rPr>
          <w:rFonts w:ascii="Trebuchet MS" w:hAnsi="Trebuchet MS"/>
          <w:sz w:val="24"/>
          <w:szCs w:val="24"/>
        </w:rPr>
        <w:t xml:space="preserve">_, </w:t>
      </w:r>
    </w:p>
    <w:p w:rsid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>Ma</w:t>
      </w:r>
      <w:r>
        <w:rPr>
          <w:rFonts w:ascii="Trebuchet MS" w:hAnsi="Trebuchet MS"/>
          <w:sz w:val="24"/>
          <w:szCs w:val="24"/>
        </w:rPr>
        <w:t>triculado/a en el grupo ________</w:t>
      </w:r>
      <w:r w:rsidRPr="00D96EEB">
        <w:rPr>
          <w:rFonts w:ascii="Trebuchet MS" w:hAnsi="Trebuchet MS"/>
          <w:sz w:val="24"/>
          <w:szCs w:val="24"/>
        </w:rPr>
        <w:t>___, en el centro educativo _____________________________, de la localidad de ___________________</w:t>
      </w: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b/>
          <w:sz w:val="24"/>
          <w:szCs w:val="24"/>
        </w:rPr>
        <w:t>DECLARA responsablemente</w:t>
      </w:r>
      <w:r w:rsidRPr="00D96EEB">
        <w:rPr>
          <w:rFonts w:ascii="Trebuchet MS" w:hAnsi="Trebuchet MS"/>
          <w:sz w:val="24"/>
          <w:szCs w:val="24"/>
        </w:rPr>
        <w:t xml:space="preserve"> que su hijo/a no asistirá al centro educativo en caso de:</w:t>
      </w:r>
    </w:p>
    <w:p w:rsidR="00D96EEB" w:rsidRPr="00D96EEB" w:rsidRDefault="00D96EEB" w:rsidP="00D96EEB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>Presentar fiebre, tos, sensación de falta de aire</w:t>
      </w:r>
      <w:r>
        <w:rPr>
          <w:rFonts w:ascii="Trebuchet MS" w:hAnsi="Trebuchet MS"/>
          <w:sz w:val="24"/>
          <w:szCs w:val="24"/>
        </w:rPr>
        <w:t xml:space="preserve"> </w:t>
      </w:r>
      <w:r w:rsidRPr="00D96EEB">
        <w:rPr>
          <w:rFonts w:ascii="Trebuchet MS" w:hAnsi="Trebuchet MS"/>
          <w:sz w:val="24"/>
          <w:szCs w:val="24"/>
        </w:rPr>
        <w:t>u otros síntomas compatibles con la COVID-19 como dolor de garganta, pérdida de olfato o del gusto, dolores musculares, diarreas, dolor torácico o dolor de cabeza.</w:t>
      </w:r>
    </w:p>
    <w:p w:rsidR="00D96EEB" w:rsidRPr="00D96EEB" w:rsidRDefault="00D96EEB" w:rsidP="00D96EEB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>Estar diagnosticado como caso confirmado de COVID-19.</w:t>
      </w:r>
    </w:p>
    <w:p w:rsidR="00D96EEB" w:rsidRPr="00D96EEB" w:rsidRDefault="00D96EEB" w:rsidP="00D96EEB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>Estar en periodo de aislamiento requerido por la autoridad sanitaria o en período de cuarentena domiciliaria por haber tenido contacto estrecho con alguna persona con síntomas, caso sospechoso o diagnosticado de COVID-19.</w:t>
      </w: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 xml:space="preserve">En _____________ a __ de ___________ de 2020. </w:t>
      </w:r>
    </w:p>
    <w:p w:rsid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96EEB" w:rsidRPr="00D96EEB" w:rsidRDefault="00D96EEB" w:rsidP="00D96EEB">
      <w:pPr>
        <w:shd w:val="clear" w:color="auto" w:fill="FFFFFF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96EEB">
        <w:rPr>
          <w:rFonts w:ascii="Trebuchet MS" w:hAnsi="Trebuchet MS"/>
          <w:sz w:val="24"/>
          <w:szCs w:val="24"/>
        </w:rPr>
        <w:t>Firma padre/madre/tutor</w:t>
      </w:r>
    </w:p>
    <w:p w:rsidR="006609D6" w:rsidRPr="00D96EEB" w:rsidRDefault="006609D6" w:rsidP="00D96EEB">
      <w:pPr>
        <w:jc w:val="both"/>
        <w:rPr>
          <w:rFonts w:ascii="Trebuchet MS" w:hAnsi="Trebuchet MS"/>
          <w:sz w:val="24"/>
          <w:szCs w:val="24"/>
        </w:rPr>
      </w:pPr>
    </w:p>
    <w:sectPr w:rsidR="006609D6" w:rsidRPr="00D96EEB" w:rsidSect="00C10ED3">
      <w:footerReference w:type="default" r:id="rId9"/>
      <w:pgSz w:w="11906" w:h="16838"/>
      <w:pgMar w:top="1079" w:right="926" w:bottom="851" w:left="1701" w:header="709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33" w:rsidRDefault="00FF4733">
      <w:r>
        <w:separator/>
      </w:r>
    </w:p>
  </w:endnote>
  <w:endnote w:type="continuationSeparator" w:id="1">
    <w:p w:rsidR="00FF4733" w:rsidRDefault="00FF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5E" w:rsidRPr="006609D6" w:rsidRDefault="0096705E" w:rsidP="003E7E0D">
    <w:pPr>
      <w:pStyle w:val="Piedepgina"/>
      <w:jc w:val="center"/>
      <w:rPr>
        <w:rFonts w:ascii="Helvetica" w:hAnsi="Helvetica" w:cs="Arial"/>
      </w:rPr>
    </w:pPr>
    <w:r w:rsidRPr="006609D6">
      <w:rPr>
        <w:rFonts w:ascii="Helvetica" w:hAnsi="Helvetica" w:cs="Arial"/>
      </w:rPr>
      <w:t>C/ Manuel Silvela s/n, 47014 VALLADOLID     Tf 983 13 31 14  Fax 983 34 45 67</w:t>
    </w:r>
  </w:p>
  <w:p w:rsidR="0096705E" w:rsidRPr="006609D6" w:rsidRDefault="0096705E" w:rsidP="003E7E0D">
    <w:pPr>
      <w:pStyle w:val="Piedepgina"/>
      <w:jc w:val="center"/>
      <w:rPr>
        <w:rFonts w:ascii="Helvetica" w:hAnsi="Helvetica" w:cs="Arial"/>
        <w:lang w:val="en-GB"/>
      </w:rPr>
    </w:pPr>
    <w:r w:rsidRPr="006609D6">
      <w:rPr>
        <w:rFonts w:ascii="Helvetica" w:hAnsi="Helvetica" w:cs="Arial"/>
        <w:lang w:val="en-GB"/>
      </w:rPr>
      <w:t xml:space="preserve">Email: </w:t>
    </w:r>
    <w:hyperlink r:id="rId1" w:history="1">
      <w:r w:rsidRPr="006609D6">
        <w:rPr>
          <w:rStyle w:val="Hipervnculo"/>
          <w:rFonts w:ascii="Helvetica" w:hAnsi="Helvetica" w:cs="Arial"/>
          <w:lang w:val="en-GB"/>
        </w:rPr>
        <w:t>47006582@educa.jcyl.es</w:t>
      </w:r>
    </w:hyperlink>
    <w:r w:rsidRPr="006609D6">
      <w:rPr>
        <w:rFonts w:ascii="Helvetica" w:hAnsi="Helvetica" w:cs="Arial"/>
        <w:lang w:val="en-GB"/>
      </w:rPr>
      <w:t>;   http://ceiptiernogalvan.centros.educa.jcyl.es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33" w:rsidRDefault="00FF4733">
      <w:r>
        <w:separator/>
      </w:r>
    </w:p>
  </w:footnote>
  <w:footnote w:type="continuationSeparator" w:id="1">
    <w:p w:rsidR="00FF4733" w:rsidRDefault="00FF4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A31"/>
    <w:multiLevelType w:val="hybridMultilevel"/>
    <w:tmpl w:val="6BE244BA"/>
    <w:lvl w:ilvl="0" w:tplc="CEFAE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D2325"/>
    <w:multiLevelType w:val="hybridMultilevel"/>
    <w:tmpl w:val="1AB87D4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8CE49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616262"/>
    <w:multiLevelType w:val="hybridMultilevel"/>
    <w:tmpl w:val="20D8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37D74"/>
    <w:multiLevelType w:val="hybridMultilevel"/>
    <w:tmpl w:val="82907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67734"/>
    <w:multiLevelType w:val="hybridMultilevel"/>
    <w:tmpl w:val="E21AA0D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A6CF1"/>
    <w:multiLevelType w:val="hybridMultilevel"/>
    <w:tmpl w:val="A6604F82"/>
    <w:lvl w:ilvl="0" w:tplc="9D1A7A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244"/>
    <w:rsid w:val="00000C96"/>
    <w:rsid w:val="00012EC0"/>
    <w:rsid w:val="000670A7"/>
    <w:rsid w:val="00071B97"/>
    <w:rsid w:val="000A0750"/>
    <w:rsid w:val="000A0962"/>
    <w:rsid w:val="000E2BBA"/>
    <w:rsid w:val="00112972"/>
    <w:rsid w:val="0016205F"/>
    <w:rsid w:val="001709B0"/>
    <w:rsid w:val="00184210"/>
    <w:rsid w:val="001E0481"/>
    <w:rsid w:val="001E5248"/>
    <w:rsid w:val="001E5F69"/>
    <w:rsid w:val="002034F8"/>
    <w:rsid w:val="00207190"/>
    <w:rsid w:val="00216F38"/>
    <w:rsid w:val="00217447"/>
    <w:rsid w:val="0022385E"/>
    <w:rsid w:val="002365EB"/>
    <w:rsid w:val="00244B29"/>
    <w:rsid w:val="00244CAC"/>
    <w:rsid w:val="00250367"/>
    <w:rsid w:val="0028751B"/>
    <w:rsid w:val="002B4A37"/>
    <w:rsid w:val="002B69EF"/>
    <w:rsid w:val="002C1E05"/>
    <w:rsid w:val="002D0A94"/>
    <w:rsid w:val="002F19D3"/>
    <w:rsid w:val="002F6504"/>
    <w:rsid w:val="003072F6"/>
    <w:rsid w:val="003132CF"/>
    <w:rsid w:val="00320743"/>
    <w:rsid w:val="003259C1"/>
    <w:rsid w:val="00366456"/>
    <w:rsid w:val="00375937"/>
    <w:rsid w:val="003A434D"/>
    <w:rsid w:val="003B4B4F"/>
    <w:rsid w:val="003C379D"/>
    <w:rsid w:val="003C5D34"/>
    <w:rsid w:val="003C65D2"/>
    <w:rsid w:val="003D30CB"/>
    <w:rsid w:val="003E543E"/>
    <w:rsid w:val="003E7ACA"/>
    <w:rsid w:val="003E7E0D"/>
    <w:rsid w:val="004201CF"/>
    <w:rsid w:val="0042157F"/>
    <w:rsid w:val="0042636E"/>
    <w:rsid w:val="004553F5"/>
    <w:rsid w:val="00466C37"/>
    <w:rsid w:val="004A05FB"/>
    <w:rsid w:val="004B6C3F"/>
    <w:rsid w:val="004C1B7B"/>
    <w:rsid w:val="004C7FA1"/>
    <w:rsid w:val="004E4E66"/>
    <w:rsid w:val="004E5D3A"/>
    <w:rsid w:val="004F5E27"/>
    <w:rsid w:val="00503A2F"/>
    <w:rsid w:val="0055500C"/>
    <w:rsid w:val="0058318A"/>
    <w:rsid w:val="0058347F"/>
    <w:rsid w:val="00590C8F"/>
    <w:rsid w:val="00593C14"/>
    <w:rsid w:val="00594027"/>
    <w:rsid w:val="005A2E13"/>
    <w:rsid w:val="005B2A84"/>
    <w:rsid w:val="00600602"/>
    <w:rsid w:val="0060595F"/>
    <w:rsid w:val="006115EE"/>
    <w:rsid w:val="00630321"/>
    <w:rsid w:val="006609D6"/>
    <w:rsid w:val="00692B52"/>
    <w:rsid w:val="006D606B"/>
    <w:rsid w:val="007227D5"/>
    <w:rsid w:val="0072659E"/>
    <w:rsid w:val="007310E9"/>
    <w:rsid w:val="00737D0E"/>
    <w:rsid w:val="00745C79"/>
    <w:rsid w:val="00746B04"/>
    <w:rsid w:val="007A3521"/>
    <w:rsid w:val="007B3E2C"/>
    <w:rsid w:val="007B55FC"/>
    <w:rsid w:val="007E1711"/>
    <w:rsid w:val="007E195F"/>
    <w:rsid w:val="007E68E1"/>
    <w:rsid w:val="007F67E4"/>
    <w:rsid w:val="00830ECD"/>
    <w:rsid w:val="008321B9"/>
    <w:rsid w:val="0083339E"/>
    <w:rsid w:val="00880237"/>
    <w:rsid w:val="00881D27"/>
    <w:rsid w:val="00891442"/>
    <w:rsid w:val="008A1B12"/>
    <w:rsid w:val="008A26F9"/>
    <w:rsid w:val="008A6A4F"/>
    <w:rsid w:val="008E70FE"/>
    <w:rsid w:val="008F0B4D"/>
    <w:rsid w:val="009108E0"/>
    <w:rsid w:val="00916DCD"/>
    <w:rsid w:val="009222F7"/>
    <w:rsid w:val="0092459A"/>
    <w:rsid w:val="0093523D"/>
    <w:rsid w:val="00935824"/>
    <w:rsid w:val="0096231F"/>
    <w:rsid w:val="0096705E"/>
    <w:rsid w:val="00991F41"/>
    <w:rsid w:val="00992015"/>
    <w:rsid w:val="00995500"/>
    <w:rsid w:val="009A52A7"/>
    <w:rsid w:val="009B4582"/>
    <w:rsid w:val="009E6ECA"/>
    <w:rsid w:val="00A070A8"/>
    <w:rsid w:val="00A208B9"/>
    <w:rsid w:val="00A45FC8"/>
    <w:rsid w:val="00A62FAE"/>
    <w:rsid w:val="00A765E8"/>
    <w:rsid w:val="00AD1ABE"/>
    <w:rsid w:val="00AD2D33"/>
    <w:rsid w:val="00AE7685"/>
    <w:rsid w:val="00AF28E6"/>
    <w:rsid w:val="00AF3252"/>
    <w:rsid w:val="00B051F4"/>
    <w:rsid w:val="00B1268F"/>
    <w:rsid w:val="00B25E6F"/>
    <w:rsid w:val="00B53AAE"/>
    <w:rsid w:val="00B81DBD"/>
    <w:rsid w:val="00B9444E"/>
    <w:rsid w:val="00BA018D"/>
    <w:rsid w:val="00BC7245"/>
    <w:rsid w:val="00BE1AAC"/>
    <w:rsid w:val="00BF48BD"/>
    <w:rsid w:val="00BF5B6B"/>
    <w:rsid w:val="00C01B78"/>
    <w:rsid w:val="00C10ED3"/>
    <w:rsid w:val="00C1136A"/>
    <w:rsid w:val="00C2458F"/>
    <w:rsid w:val="00C369DD"/>
    <w:rsid w:val="00C5176E"/>
    <w:rsid w:val="00C51B84"/>
    <w:rsid w:val="00C64069"/>
    <w:rsid w:val="00C6517C"/>
    <w:rsid w:val="00CB6B19"/>
    <w:rsid w:val="00CE6443"/>
    <w:rsid w:val="00CF0244"/>
    <w:rsid w:val="00D47B89"/>
    <w:rsid w:val="00D47E05"/>
    <w:rsid w:val="00D62215"/>
    <w:rsid w:val="00D7503F"/>
    <w:rsid w:val="00D769BD"/>
    <w:rsid w:val="00D844B1"/>
    <w:rsid w:val="00D96EEB"/>
    <w:rsid w:val="00DA7C50"/>
    <w:rsid w:val="00DB40F3"/>
    <w:rsid w:val="00DC3173"/>
    <w:rsid w:val="00DC5125"/>
    <w:rsid w:val="00DE4812"/>
    <w:rsid w:val="00DF2CFB"/>
    <w:rsid w:val="00E04786"/>
    <w:rsid w:val="00E11D92"/>
    <w:rsid w:val="00E3079F"/>
    <w:rsid w:val="00E501BF"/>
    <w:rsid w:val="00E5143A"/>
    <w:rsid w:val="00E67220"/>
    <w:rsid w:val="00E72F79"/>
    <w:rsid w:val="00E744D8"/>
    <w:rsid w:val="00E82923"/>
    <w:rsid w:val="00F016A3"/>
    <w:rsid w:val="00F21FB9"/>
    <w:rsid w:val="00F23A07"/>
    <w:rsid w:val="00F31B50"/>
    <w:rsid w:val="00F37ECB"/>
    <w:rsid w:val="00FE2EDC"/>
    <w:rsid w:val="00FF059E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68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AE7685"/>
    <w:pPr>
      <w:keepNext/>
      <w:outlineLvl w:val="0"/>
    </w:pPr>
    <w:rPr>
      <w:rFonts w:ascii="Eras Demi ITC" w:hAnsi="Eras Demi ITC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75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E7E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7E0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E7E0D"/>
    <w:rPr>
      <w:color w:val="0000FF"/>
      <w:u w:val="single"/>
    </w:rPr>
  </w:style>
  <w:style w:type="table" w:styleId="Tablaconcuadrcula">
    <w:name w:val="Table Grid"/>
    <w:basedOn w:val="Tablanormal"/>
    <w:rsid w:val="009B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6EEB"/>
    <w:pPr>
      <w:overflowPunct/>
      <w:autoSpaceDE/>
      <w:autoSpaceDN/>
      <w:adjustRightInd/>
      <w:ind w:left="720"/>
      <w:contextualSpacing/>
      <w:textAlignment w:val="auto"/>
    </w:pPr>
    <w:rPr>
      <w:rFonts w:ascii="Calibri" w:eastAsiaTheme="minorHAnsi" w:hAnsi="Calibri" w:cs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47006582@educa.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1278</CharactersWithSpaces>
  <SharedDoc>false</SharedDoc>
  <HLinks>
    <vt:vector size="6" baseType="variant"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mailto:47006582@educa.jcyl.es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Secretaria</cp:lastModifiedBy>
  <cp:revision>2</cp:revision>
  <cp:lastPrinted>2020-03-17T11:12:00Z</cp:lastPrinted>
  <dcterms:created xsi:type="dcterms:W3CDTF">2020-09-11T11:56:00Z</dcterms:created>
  <dcterms:modified xsi:type="dcterms:W3CDTF">2020-09-11T11:56:00Z</dcterms:modified>
</cp:coreProperties>
</file>